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D5C48" w14:textId="77777777" w:rsidR="00ED1D4B" w:rsidRDefault="00ED1D4B" w:rsidP="00950A78">
      <w:pPr>
        <w:ind w:right="288"/>
      </w:pPr>
    </w:p>
    <w:p w14:paraId="6E79F0D3" w14:textId="77777777" w:rsidR="000A43D5" w:rsidRDefault="000A43D5" w:rsidP="00950A78">
      <w:pPr>
        <w:ind w:right="288"/>
      </w:pPr>
    </w:p>
    <w:p w14:paraId="5718B11B" w14:textId="77777777" w:rsidR="000A43D5" w:rsidRDefault="000A43D5" w:rsidP="00950A78">
      <w:pPr>
        <w:ind w:right="288"/>
        <w:rPr>
          <w:sz w:val="12"/>
          <w:szCs w:val="12"/>
        </w:rPr>
      </w:pPr>
    </w:p>
    <w:p w14:paraId="694F4CB8" w14:textId="77777777" w:rsidR="00843FA0" w:rsidRDefault="00843FA0" w:rsidP="00950A78">
      <w:pPr>
        <w:spacing w:after="20"/>
        <w:ind w:right="288" w:firstLine="360"/>
        <w:jc w:val="center"/>
        <w:rPr>
          <w:rFonts w:ascii="Calibri" w:hAnsi="Calibri" w:cs="Calibri"/>
          <w:b/>
          <w:caps/>
          <w:color w:val="559CC3"/>
        </w:rPr>
      </w:pPr>
    </w:p>
    <w:p w14:paraId="6CF9D128" w14:textId="6AFEBE98" w:rsidR="00C16394" w:rsidRPr="00917BBD" w:rsidRDefault="007311D5" w:rsidP="00950A78">
      <w:pPr>
        <w:spacing w:after="20"/>
        <w:ind w:right="288" w:firstLine="360"/>
        <w:jc w:val="center"/>
        <w:rPr>
          <w:rFonts w:ascii="Calibri" w:hAnsi="Calibri" w:cs="Calibri"/>
          <w:bCs/>
          <w:caps/>
          <w:color w:val="0099D8"/>
          <w:sz w:val="40"/>
          <w:szCs w:val="40"/>
        </w:rPr>
      </w:pPr>
      <w:r w:rsidRPr="00917BBD">
        <w:rPr>
          <w:rFonts w:ascii="Calibri" w:hAnsi="Calibri" w:cs="Calibri"/>
          <w:bCs/>
          <w:caps/>
          <w:color w:val="0099D8"/>
          <w:sz w:val="40"/>
          <w:szCs w:val="40"/>
        </w:rPr>
        <w:t>Print Order Form</w:t>
      </w:r>
    </w:p>
    <w:p w14:paraId="49E2C807" w14:textId="77777777" w:rsidR="00950A78" w:rsidRPr="00621AA3" w:rsidRDefault="00950A78" w:rsidP="00950A78">
      <w:pPr>
        <w:spacing w:after="20"/>
        <w:ind w:right="288" w:firstLine="360"/>
        <w:jc w:val="center"/>
        <w:rPr>
          <w:rFonts w:ascii="Calibri" w:hAnsi="Calibri" w:cs="Calibri"/>
          <w:b/>
          <w:caps/>
          <w:color w:val="559CC3"/>
          <w:sz w:val="28"/>
          <w:szCs w:val="28"/>
        </w:rPr>
      </w:pPr>
    </w:p>
    <w:p w14:paraId="46D9EF68" w14:textId="77777777" w:rsidR="000A43D5" w:rsidRPr="00917BBD" w:rsidRDefault="002F3720" w:rsidP="00950A78">
      <w:pPr>
        <w:spacing w:after="20"/>
        <w:ind w:right="288" w:firstLine="360"/>
        <w:rPr>
          <w:rFonts w:ascii="Calibri" w:hAnsi="Calibri" w:cs="Calibri"/>
          <w:b/>
          <w:caps/>
          <w:color w:val="0099D8"/>
          <w:sz w:val="28"/>
          <w:szCs w:val="28"/>
        </w:rPr>
      </w:pPr>
      <w:r w:rsidRPr="00917BBD">
        <w:rPr>
          <w:rFonts w:ascii="Calibri" w:hAnsi="Calibri" w:cs="Calibri"/>
          <w:b/>
          <w:caps/>
          <w:color w:val="0099D8"/>
          <w:sz w:val="28"/>
          <w:szCs w:val="28"/>
        </w:rPr>
        <w:t>Group Information</w:t>
      </w:r>
    </w:p>
    <w:tbl>
      <w:tblPr>
        <w:tblW w:w="864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268"/>
        <w:gridCol w:w="1701"/>
      </w:tblGrid>
      <w:tr w:rsidR="002F3720" w:rsidRPr="00621AA3" w14:paraId="4F942778" w14:textId="77777777" w:rsidTr="0085615A">
        <w:trPr>
          <w:cantSplit/>
          <w:trHeight w:val="852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1C236A2" w14:textId="77777777" w:rsidR="002F3720" w:rsidRPr="0021503D" w:rsidRDefault="002F3720" w:rsidP="00950A78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  <w:lang w:val="en-US"/>
              </w:rPr>
              <w:t>Group Name: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2B6B421" w14:textId="77777777" w:rsidR="002F3720" w:rsidRPr="0021503D" w:rsidRDefault="002F3720" w:rsidP="00481AB1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instrText xml:space="preserve"> FORMTEXT </w:instrTex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6291035" w14:textId="77777777" w:rsidR="002F3720" w:rsidRPr="0021503D" w:rsidRDefault="002F3720" w:rsidP="00950A78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  <w:lang w:val="en-US"/>
              </w:rPr>
              <w:t>Policy &amp; Section Number: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05FA044" w14:textId="649673E1" w:rsidR="003C1823" w:rsidRPr="0021503D" w:rsidRDefault="00481AB1" w:rsidP="00481AB1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instrText xml:space="preserve"> FORMTEXT </w:instrTex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</w:tr>
      <w:tr w:rsidR="002F3720" w:rsidRPr="00621AA3" w14:paraId="5024F7CD" w14:textId="77777777" w:rsidTr="0085615A">
        <w:trPr>
          <w:cantSplit/>
          <w:trHeight w:val="89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B0D79" w14:textId="77777777" w:rsidR="002F3720" w:rsidRPr="0021503D" w:rsidRDefault="00177EBB" w:rsidP="00950A78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  <w:lang w:val="en-US"/>
              </w:rPr>
              <w:t xml:space="preserve">Group </w:t>
            </w:r>
            <w:r w:rsidR="007311D5" w:rsidRPr="0021503D">
              <w:rPr>
                <w:rFonts w:ascii="Calibri" w:hAnsi="Calibri" w:cs="Calibri"/>
                <w:sz w:val="24"/>
                <w:szCs w:val="24"/>
                <w:lang w:val="en-US"/>
              </w:rPr>
              <w:t>Contact Name</w:t>
            </w:r>
            <w:r w:rsidR="002F3720" w:rsidRPr="0021503D">
              <w:rPr>
                <w:rFonts w:ascii="Calibri" w:hAnsi="Calibri"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09D7F" w14:textId="77777777" w:rsidR="002F3720" w:rsidRPr="0021503D" w:rsidRDefault="002F3720" w:rsidP="00481AB1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instrText xml:space="preserve"> FORMTEXT </w:instrTex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6900C" w14:textId="4F7A0BEA" w:rsidR="002F3720" w:rsidRPr="0021503D" w:rsidRDefault="00916F81" w:rsidP="00950A78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  <w:lang w:val="en-US"/>
              </w:rPr>
              <w:t>Access Code: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C4522" w14:textId="712A5E32" w:rsidR="00916F81" w:rsidRPr="0021503D" w:rsidRDefault="00481AB1" w:rsidP="00481AB1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instrText xml:space="preserve"> FORMTEXT </w:instrTex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</w:tr>
      <w:tr w:rsidR="00392C6B" w:rsidRPr="00621AA3" w14:paraId="462E4D96" w14:textId="77777777" w:rsidTr="0085615A">
        <w:trPr>
          <w:cantSplit/>
          <w:trHeight w:val="89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5BC2C" w14:textId="6BBED22B" w:rsidR="00392C6B" w:rsidRPr="0021503D" w:rsidRDefault="00392C6B" w:rsidP="00950A78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  <w:lang w:val="en-US"/>
              </w:rPr>
              <w:t>Account Executive/Advisor: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0BF9F" w14:textId="134F372D" w:rsidR="00392C6B" w:rsidRPr="0021503D" w:rsidRDefault="00392C6B" w:rsidP="00481AB1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instrText xml:space="preserve"> FORMTEXT </w:instrTex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41639" w14:textId="79635DD0" w:rsidR="00392C6B" w:rsidRPr="0021503D" w:rsidRDefault="00392C6B" w:rsidP="00950A78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  <w:lang w:val="en-US"/>
              </w:rPr>
              <w:t>Shipping Address: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54BEC" w14:textId="14C1F20F" w:rsidR="00392C6B" w:rsidRPr="0021503D" w:rsidRDefault="00392C6B" w:rsidP="00481AB1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instrText xml:space="preserve"> FORMTEXT </w:instrTex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</w:tr>
      <w:tr w:rsidR="003E3E84" w:rsidRPr="00621AA3" w14:paraId="706F9356" w14:textId="77777777" w:rsidTr="0085615A">
        <w:trPr>
          <w:cantSplit/>
          <w:trHeight w:val="276"/>
        </w:trPr>
        <w:tc>
          <w:tcPr>
            <w:tcW w:w="2410" w:type="dxa"/>
            <w:vAlign w:val="center"/>
          </w:tcPr>
          <w:p w14:paraId="3926E31D" w14:textId="77777777" w:rsidR="003E3E84" w:rsidRPr="00621AA3" w:rsidRDefault="003E3E84" w:rsidP="00950A78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23E3ACF9" w14:textId="77777777" w:rsidR="003E3E84" w:rsidRPr="00621AA3" w:rsidRDefault="003E3E84" w:rsidP="00950A78">
            <w:pPr>
              <w:pStyle w:val="BodyText"/>
              <w:spacing w:before="60"/>
              <w:ind w:right="288"/>
              <w:jc w:val="both"/>
              <w:rPr>
                <w:rFonts w:cs="Arial"/>
                <w:sz w:val="24"/>
                <w:szCs w:val="24"/>
                <w:highlight w:val="lightGray"/>
                <w:lang w:val="en-US"/>
              </w:rPr>
            </w:pPr>
          </w:p>
        </w:tc>
      </w:tr>
    </w:tbl>
    <w:p w14:paraId="5F7BD61E" w14:textId="589DE96E" w:rsidR="0021503D" w:rsidRDefault="0021503D" w:rsidP="00A61604">
      <w:pPr>
        <w:spacing w:after="20"/>
        <w:ind w:right="288"/>
        <w:rPr>
          <w:rFonts w:ascii="Calibri" w:hAnsi="Calibri" w:cs="Calibri"/>
          <w:b/>
          <w:caps/>
          <w:color w:val="559CC3"/>
          <w:sz w:val="28"/>
          <w:szCs w:val="28"/>
        </w:rPr>
      </w:pPr>
    </w:p>
    <w:tbl>
      <w:tblPr>
        <w:tblW w:w="864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551"/>
        <w:gridCol w:w="2127"/>
      </w:tblGrid>
      <w:tr w:rsidR="0021503D" w:rsidRPr="00621AA3" w14:paraId="5FF7B51C" w14:textId="77777777" w:rsidTr="00E34148">
        <w:trPr>
          <w:cantSplit/>
          <w:trHeight w:val="852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78902D4" w14:textId="7FBAA0B7" w:rsidR="0021503D" w:rsidRPr="00621AA3" w:rsidRDefault="00A61604" w:rsidP="006E365B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17BBD">
              <w:rPr>
                <w:rFonts w:ascii="Calibri" w:hAnsi="Calibri" w:cs="Calibri"/>
                <w:b/>
                <w:caps/>
                <w:color w:val="0099D8"/>
                <w:sz w:val="28"/>
                <w:szCs w:val="28"/>
              </w:rPr>
              <w:t>PRINT MATERIALS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E3E4EF7" w14:textId="4B71BD8B" w:rsidR="0021503D" w:rsidRPr="00451671" w:rsidRDefault="0021503D" w:rsidP="006E365B">
            <w:pPr>
              <w:pStyle w:val="BodyText"/>
              <w:spacing w:before="60"/>
              <w:ind w:right="288"/>
              <w:jc w:val="both"/>
              <w:rPr>
                <w:rFonts w:cs="Arial"/>
                <w:bCs/>
                <w:i/>
                <w:iCs/>
                <w:color w:val="0099D8"/>
                <w:sz w:val="24"/>
                <w:szCs w:val="24"/>
                <w:highlight w:val="lightGray"/>
                <w:lang w:val="en-US"/>
              </w:rPr>
            </w:pPr>
            <w:r w:rsidRPr="00451671">
              <w:rPr>
                <w:rFonts w:ascii="Calibri" w:hAnsi="Calibri" w:cs="Calibri"/>
                <w:bCs/>
                <w:i/>
                <w:iCs/>
                <w:caps/>
                <w:color w:val="0099D8"/>
                <w:sz w:val="24"/>
                <w:szCs w:val="24"/>
              </w:rPr>
              <w:t>English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2786642" w14:textId="22BCF45C" w:rsidR="0021503D" w:rsidRPr="00451671" w:rsidRDefault="0021503D" w:rsidP="006E365B">
            <w:pPr>
              <w:pStyle w:val="BodyText"/>
              <w:spacing w:before="60"/>
              <w:ind w:right="288"/>
              <w:jc w:val="both"/>
              <w:rPr>
                <w:rFonts w:cs="Arial"/>
                <w:bCs/>
                <w:i/>
                <w:iCs/>
                <w:color w:val="0099D8"/>
                <w:sz w:val="24"/>
                <w:szCs w:val="24"/>
                <w:highlight w:val="lightGray"/>
                <w:lang w:val="en-US"/>
              </w:rPr>
            </w:pPr>
            <w:r w:rsidRPr="00451671">
              <w:rPr>
                <w:rFonts w:ascii="Calibri" w:hAnsi="Calibri" w:cs="Calibri"/>
                <w:bCs/>
                <w:i/>
                <w:iCs/>
                <w:caps/>
                <w:color w:val="0099D8"/>
                <w:sz w:val="24"/>
                <w:szCs w:val="24"/>
              </w:rPr>
              <w:t>French</w:t>
            </w:r>
          </w:p>
        </w:tc>
      </w:tr>
      <w:tr w:rsidR="0021503D" w:rsidRPr="00621AA3" w14:paraId="05CAA931" w14:textId="77777777" w:rsidTr="00E34148">
        <w:trPr>
          <w:cantSplit/>
          <w:trHeight w:val="852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CD21AA3" w14:textId="40B29C89" w:rsidR="0021503D" w:rsidRPr="0021503D" w:rsidRDefault="0021503D" w:rsidP="006E365B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</w:rPr>
              <w:t>Brochure</w:t>
            </w:r>
            <w:bookmarkStart w:id="0" w:name="_GoBack"/>
            <w:bookmarkEnd w:id="0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3549B9C" w14:textId="579AC2EB" w:rsidR="0021503D" w:rsidRPr="0021503D" w:rsidRDefault="0021503D" w:rsidP="00481AB1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</w:rPr>
              <w:t xml:space="preserve">Quantity: 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</w:rPr>
              <w:instrText xml:space="preserve"> FORMTEXT </w:instrTex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D529FD6" w14:textId="2EF3E2A3" w:rsidR="0021503D" w:rsidRPr="0021503D" w:rsidRDefault="0021503D" w:rsidP="00481AB1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</w:rPr>
              <w:t xml:space="preserve">Quantity: 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</w:rPr>
              <w:instrText xml:space="preserve"> FORMTEXT </w:instrTex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</w:tr>
      <w:tr w:rsidR="0021503D" w:rsidRPr="00621AA3" w14:paraId="6A87D82A" w14:textId="77777777" w:rsidTr="00E34148">
        <w:trPr>
          <w:cantSplit/>
          <w:trHeight w:val="8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9651D" w14:textId="38F9F244" w:rsidR="0021503D" w:rsidRPr="0021503D" w:rsidRDefault="0021503D" w:rsidP="0021503D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  <w:lang w:val="fr-CA"/>
              </w:rPr>
              <w:t xml:space="preserve">Rate Illustration </w:t>
            </w:r>
            <w:proofErr w:type="spellStart"/>
            <w:r w:rsidRPr="0021503D">
              <w:rPr>
                <w:rFonts w:ascii="Calibri" w:hAnsi="Calibri" w:cs="Calibri"/>
                <w:sz w:val="24"/>
                <w:szCs w:val="24"/>
                <w:lang w:val="fr-CA"/>
              </w:rPr>
              <w:t>Card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8D8BC" w14:textId="2C0191DE" w:rsidR="0021503D" w:rsidRPr="0021503D" w:rsidRDefault="0021503D" w:rsidP="00481AB1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</w:rPr>
              <w:t xml:space="preserve">Quantity: 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</w:rPr>
              <w:instrText xml:space="preserve"> FORMTEXT </w:instrTex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A19AD" w14:textId="4BC0B547" w:rsidR="0021503D" w:rsidRPr="0021503D" w:rsidRDefault="0021503D" w:rsidP="00481AB1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pPr>
            <w:r w:rsidRPr="0021503D">
              <w:rPr>
                <w:rFonts w:ascii="Calibri" w:hAnsi="Calibri" w:cs="Calibri"/>
                <w:sz w:val="24"/>
                <w:szCs w:val="24"/>
              </w:rPr>
              <w:t xml:space="preserve">Quantity: 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</w:rPr>
              <w:instrText xml:space="preserve"> FORMTEXT </w:instrTex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</w:tr>
      <w:tr w:rsidR="0021503D" w:rsidRPr="00621AA3" w14:paraId="48D6DC63" w14:textId="77777777" w:rsidTr="00E34148">
        <w:trPr>
          <w:cantSplit/>
          <w:trHeight w:val="8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1A40F" w14:textId="4BA88259" w:rsidR="0021503D" w:rsidRPr="0021503D" w:rsidRDefault="0021503D" w:rsidP="0021503D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fr-CA"/>
              </w:rPr>
            </w:pPr>
            <w:r w:rsidRPr="0021503D">
              <w:rPr>
                <w:rFonts w:ascii="Calibri" w:hAnsi="Calibri" w:cs="Calibri"/>
                <w:sz w:val="24"/>
                <w:szCs w:val="24"/>
                <w:lang w:val="fr-CA"/>
              </w:rPr>
              <w:t>Poster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F7D0A" w14:textId="187A5704" w:rsidR="0021503D" w:rsidRPr="0021503D" w:rsidRDefault="0021503D" w:rsidP="00481AB1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</w:rPr>
            </w:pPr>
            <w:r w:rsidRPr="0021503D">
              <w:rPr>
                <w:rFonts w:ascii="Calibri" w:hAnsi="Calibri" w:cs="Calibri"/>
                <w:sz w:val="24"/>
                <w:szCs w:val="24"/>
              </w:rPr>
              <w:t xml:space="preserve">Quantity: 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</w:rPr>
              <w:instrText xml:space="preserve"> FORMTEXT </w:instrTex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C94D8" w14:textId="04194C6A" w:rsidR="0021503D" w:rsidRPr="0021503D" w:rsidRDefault="0021503D" w:rsidP="00481AB1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</w:rPr>
            </w:pPr>
            <w:r w:rsidRPr="0021503D">
              <w:rPr>
                <w:rFonts w:ascii="Calibri" w:hAnsi="Calibri" w:cs="Calibri"/>
                <w:sz w:val="24"/>
                <w:szCs w:val="24"/>
              </w:rPr>
              <w:t xml:space="preserve">Quantity: 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</w:rPr>
              <w:instrText xml:space="preserve"> FORMTEXT </w:instrTex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</w:tr>
      <w:tr w:rsidR="0021503D" w:rsidRPr="00621AA3" w14:paraId="68C63E55" w14:textId="77777777" w:rsidTr="00E34148">
        <w:trPr>
          <w:cantSplit/>
          <w:trHeight w:val="8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578D6" w14:textId="529AC07E" w:rsidR="0021503D" w:rsidRPr="0021503D" w:rsidRDefault="0021503D" w:rsidP="0021503D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fr-CA"/>
              </w:rPr>
            </w:pPr>
            <w:proofErr w:type="spellStart"/>
            <w:r w:rsidRPr="0021503D">
              <w:rPr>
                <w:rFonts w:ascii="Calibri" w:hAnsi="Calibri" w:cs="Calibri"/>
                <w:sz w:val="24"/>
                <w:szCs w:val="24"/>
                <w:lang w:val="fr-CA"/>
              </w:rPr>
              <w:t>Postcard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9A586" w14:textId="45E92AFC" w:rsidR="0021503D" w:rsidRPr="0021503D" w:rsidRDefault="0021503D" w:rsidP="00481AB1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</w:rPr>
            </w:pPr>
            <w:r w:rsidRPr="0021503D">
              <w:rPr>
                <w:rFonts w:ascii="Calibri" w:hAnsi="Calibri" w:cs="Calibri"/>
                <w:sz w:val="24"/>
                <w:szCs w:val="24"/>
              </w:rPr>
              <w:t xml:space="preserve">Quantity: 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</w:rPr>
              <w:instrText xml:space="preserve"> FORMTEXT </w:instrTex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FE238" w14:textId="61C11838" w:rsidR="0021503D" w:rsidRPr="0021503D" w:rsidRDefault="0021503D" w:rsidP="00481AB1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</w:rPr>
            </w:pPr>
            <w:r w:rsidRPr="0021503D">
              <w:rPr>
                <w:rFonts w:ascii="Calibri" w:hAnsi="Calibri" w:cs="Calibri"/>
                <w:sz w:val="24"/>
                <w:szCs w:val="24"/>
              </w:rPr>
              <w:t xml:space="preserve">Quantity: 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</w:rPr>
              <w:instrText xml:space="preserve"> FORMTEXT </w:instrTex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t> </w:t>
            </w:r>
            <w:r w:rsidRPr="0021503D">
              <w:rPr>
                <w:rFonts w:ascii="Calibri" w:hAnsi="Calibri" w:cs="Calibri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</w:tr>
      <w:tr w:rsidR="0021503D" w:rsidRPr="00621AA3" w14:paraId="45CFD594" w14:textId="77777777" w:rsidTr="00E34148">
        <w:trPr>
          <w:gridAfter w:val="2"/>
          <w:wAfter w:w="4678" w:type="dxa"/>
          <w:cantSplit/>
          <w:trHeight w:val="276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5920AEC8" w14:textId="77777777" w:rsidR="0021503D" w:rsidRPr="00621AA3" w:rsidRDefault="0021503D" w:rsidP="0021503D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1503D" w:rsidRPr="00621AA3" w14:paraId="22440F94" w14:textId="77777777" w:rsidTr="00E34148">
        <w:trPr>
          <w:gridAfter w:val="2"/>
          <w:wAfter w:w="4678" w:type="dxa"/>
          <w:cantSplit/>
          <w:trHeight w:val="276"/>
        </w:trPr>
        <w:tc>
          <w:tcPr>
            <w:tcW w:w="3969" w:type="dxa"/>
            <w:vAlign w:val="center"/>
          </w:tcPr>
          <w:p w14:paraId="51417232" w14:textId="77777777" w:rsidR="0021503D" w:rsidRPr="00621AA3" w:rsidRDefault="0021503D" w:rsidP="0021503D">
            <w:pPr>
              <w:pStyle w:val="BodyText"/>
              <w:spacing w:before="60"/>
              <w:ind w:right="288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3C23BE6C" w14:textId="5FAD9423" w:rsidR="00090B6D" w:rsidRPr="0021503D" w:rsidRDefault="00E004D8" w:rsidP="00451671">
      <w:pPr>
        <w:spacing w:after="20"/>
        <w:ind w:left="284" w:right="288"/>
        <w:rPr>
          <w:rFonts w:ascii="Calibri" w:hAnsi="Calibri" w:cs="Calibri"/>
          <w:b/>
          <w:caps/>
          <w:color w:val="559CC3"/>
          <w:sz w:val="28"/>
          <w:szCs w:val="28"/>
        </w:rPr>
      </w:pPr>
      <w:r w:rsidRPr="00E004D8">
        <w:rPr>
          <w:rFonts w:ascii="Arial" w:hAnsi="Arial" w:cs="Arial"/>
        </w:rPr>
        <w:t xml:space="preserve">Email completed form to: </w:t>
      </w:r>
      <w:hyperlink r:id="rId7" w:history="1">
        <w:r w:rsidRPr="00E004D8">
          <w:rPr>
            <w:rStyle w:val="Hyperlink"/>
            <w:rFonts w:ascii="Arial" w:hAnsi="Arial" w:cs="Arial"/>
          </w:rPr>
          <w:t>optionalbenefits@medavie.bluecross.ca</w:t>
        </w:r>
      </w:hyperlink>
      <w:r w:rsidRPr="00E004D8">
        <w:rPr>
          <w:rFonts w:ascii="Arial" w:hAnsi="Arial" w:cs="Arial"/>
          <w:color w:val="1F497D"/>
        </w:rPr>
        <w:t> </w:t>
      </w:r>
    </w:p>
    <w:sectPr w:rsidR="00090B6D" w:rsidRPr="0021503D" w:rsidSect="00950A78">
      <w:headerReference w:type="default" r:id="rId8"/>
      <w:footerReference w:type="default" r:id="rId9"/>
      <w:pgSz w:w="12240" w:h="15840"/>
      <w:pgMar w:top="1650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0B125" w14:textId="77777777" w:rsidR="005A6FAA" w:rsidRDefault="005A6FAA" w:rsidP="000A43D5">
      <w:pPr>
        <w:spacing w:after="0" w:line="240" w:lineRule="auto"/>
      </w:pPr>
      <w:r>
        <w:separator/>
      </w:r>
    </w:p>
  </w:endnote>
  <w:endnote w:type="continuationSeparator" w:id="0">
    <w:p w14:paraId="55428633" w14:textId="77777777" w:rsidR="005A6FAA" w:rsidRDefault="005A6FAA" w:rsidP="000A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AA2F3" w14:textId="019D3798" w:rsidR="000A43D5" w:rsidRDefault="00950A7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6704" behindDoc="0" locked="0" layoutInCell="1" allowOverlap="1" wp14:anchorId="1E460642" wp14:editId="076A7AB8">
          <wp:simplePos x="0" y="0"/>
          <wp:positionH relativeFrom="column">
            <wp:posOffset>3915307</wp:posOffset>
          </wp:positionH>
          <wp:positionV relativeFrom="paragraph">
            <wp:posOffset>-220345</wp:posOffset>
          </wp:positionV>
          <wp:extent cx="2564043" cy="435536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043" cy="435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C77D6" w14:textId="77777777" w:rsidR="005A6FAA" w:rsidRDefault="005A6FAA" w:rsidP="000A43D5">
      <w:pPr>
        <w:spacing w:after="0" w:line="240" w:lineRule="auto"/>
      </w:pPr>
      <w:r>
        <w:separator/>
      </w:r>
    </w:p>
  </w:footnote>
  <w:footnote w:type="continuationSeparator" w:id="0">
    <w:p w14:paraId="3BA94670" w14:textId="77777777" w:rsidR="005A6FAA" w:rsidRDefault="005A6FAA" w:rsidP="000A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E7878" w14:textId="7B87E268" w:rsidR="000A43D5" w:rsidRDefault="005A6FAA">
    <w:pPr>
      <w:pStyle w:val="Header"/>
    </w:pPr>
    <w:sdt>
      <w:sdtPr>
        <w:id w:val="115262735"/>
        <w:docPartObj>
          <w:docPartGallery w:val="Watermarks"/>
          <w:docPartUnique/>
        </w:docPartObj>
      </w:sdtPr>
      <w:sdtEndPr/>
      <w:sdtContent/>
    </w:sdt>
    <w:r w:rsidR="00F44534">
      <w:rPr>
        <w:noProof/>
        <w:lang w:eastAsia="en-CA"/>
      </w:rPr>
      <w:drawing>
        <wp:anchor distT="0" distB="0" distL="114300" distR="114300" simplePos="0" relativeHeight="251655680" behindDoc="0" locked="0" layoutInCell="1" allowOverlap="1" wp14:anchorId="245444EC" wp14:editId="4FE4E1D5">
          <wp:simplePos x="0" y="0"/>
          <wp:positionH relativeFrom="column">
            <wp:posOffset>1124254</wp:posOffset>
          </wp:positionH>
          <wp:positionV relativeFrom="paragraph">
            <wp:posOffset>880745</wp:posOffset>
          </wp:positionV>
          <wp:extent cx="3714750" cy="5575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534">
      <w:rPr>
        <w:noProof/>
        <w:lang w:eastAsia="en-CA"/>
      </w:rPr>
      <w:drawing>
        <wp:anchor distT="0" distB="0" distL="114300" distR="114300" simplePos="0" relativeHeight="251658752" behindDoc="0" locked="0" layoutInCell="1" allowOverlap="1" wp14:anchorId="1AB888E4" wp14:editId="34684482">
          <wp:simplePos x="0" y="0"/>
          <wp:positionH relativeFrom="column">
            <wp:posOffset>-936625</wp:posOffset>
          </wp:positionH>
          <wp:positionV relativeFrom="paragraph">
            <wp:posOffset>-451181</wp:posOffset>
          </wp:positionV>
          <wp:extent cx="7941310" cy="1263015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310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E1488"/>
    <w:multiLevelType w:val="hybridMultilevel"/>
    <w:tmpl w:val="8F38FA34"/>
    <w:lvl w:ilvl="0" w:tplc="9D181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E00A9"/>
    <w:multiLevelType w:val="hybridMultilevel"/>
    <w:tmpl w:val="777EA348"/>
    <w:lvl w:ilvl="0" w:tplc="ABA44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0A47D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CCDD4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F69DA"/>
    <w:multiLevelType w:val="hybridMultilevel"/>
    <w:tmpl w:val="79E851D2"/>
    <w:lvl w:ilvl="0" w:tplc="EC2A9F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C2971"/>
    <w:multiLevelType w:val="hybridMultilevel"/>
    <w:tmpl w:val="B8CCEC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EEB8EC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2B65DA"/>
    <w:multiLevelType w:val="hybridMultilevel"/>
    <w:tmpl w:val="E7DEB2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0A10BD"/>
    <w:multiLevelType w:val="hybridMultilevel"/>
    <w:tmpl w:val="C9BCB3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D5"/>
    <w:rsid w:val="00082AEA"/>
    <w:rsid w:val="00090B6D"/>
    <w:rsid w:val="000A43D5"/>
    <w:rsid w:val="000B7801"/>
    <w:rsid w:val="00177EBB"/>
    <w:rsid w:val="0021503D"/>
    <w:rsid w:val="002612E4"/>
    <w:rsid w:val="00293B89"/>
    <w:rsid w:val="002F3720"/>
    <w:rsid w:val="00311D40"/>
    <w:rsid w:val="003567E8"/>
    <w:rsid w:val="00367FDB"/>
    <w:rsid w:val="00392C6B"/>
    <w:rsid w:val="003C1823"/>
    <w:rsid w:val="003E3E84"/>
    <w:rsid w:val="00434459"/>
    <w:rsid w:val="00451671"/>
    <w:rsid w:val="00481AB1"/>
    <w:rsid w:val="00501A3D"/>
    <w:rsid w:val="0051533B"/>
    <w:rsid w:val="005A6FAA"/>
    <w:rsid w:val="005B1B96"/>
    <w:rsid w:val="00621AA3"/>
    <w:rsid w:val="007311D5"/>
    <w:rsid w:val="007B71EE"/>
    <w:rsid w:val="00836FC0"/>
    <w:rsid w:val="00843FA0"/>
    <w:rsid w:val="00846843"/>
    <w:rsid w:val="0085615A"/>
    <w:rsid w:val="008B0025"/>
    <w:rsid w:val="00914F55"/>
    <w:rsid w:val="00916F81"/>
    <w:rsid w:val="00917BBD"/>
    <w:rsid w:val="00950A78"/>
    <w:rsid w:val="00960F6B"/>
    <w:rsid w:val="009745DA"/>
    <w:rsid w:val="00986BE8"/>
    <w:rsid w:val="00A61604"/>
    <w:rsid w:val="00A678DA"/>
    <w:rsid w:val="00A77C76"/>
    <w:rsid w:val="00B26DFE"/>
    <w:rsid w:val="00BE7202"/>
    <w:rsid w:val="00BF76ED"/>
    <w:rsid w:val="00C16394"/>
    <w:rsid w:val="00CA4E6F"/>
    <w:rsid w:val="00D234CE"/>
    <w:rsid w:val="00D56D65"/>
    <w:rsid w:val="00D67D66"/>
    <w:rsid w:val="00E004D8"/>
    <w:rsid w:val="00E34148"/>
    <w:rsid w:val="00ED1D4B"/>
    <w:rsid w:val="00EE2F9B"/>
    <w:rsid w:val="00EE7916"/>
    <w:rsid w:val="00F00570"/>
    <w:rsid w:val="00F44534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4D45D"/>
  <w15:docId w15:val="{2345BF98-3E7A-A043-99DD-2D0ED900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3D5"/>
  </w:style>
  <w:style w:type="paragraph" w:styleId="Footer">
    <w:name w:val="footer"/>
    <w:basedOn w:val="Normal"/>
    <w:link w:val="FooterChar"/>
    <w:uiPriority w:val="99"/>
    <w:unhideWhenUsed/>
    <w:rsid w:val="000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3D5"/>
  </w:style>
  <w:style w:type="paragraph" w:styleId="ListParagraph">
    <w:name w:val="List Paragraph"/>
    <w:basedOn w:val="Normal"/>
    <w:uiPriority w:val="34"/>
    <w:qFormat/>
    <w:rsid w:val="000A43D5"/>
    <w:pPr>
      <w:spacing w:after="0" w:line="240" w:lineRule="auto"/>
      <w:ind w:left="720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rsid w:val="002F3720"/>
    <w:pPr>
      <w:tabs>
        <w:tab w:val="left" w:pos="200"/>
        <w:tab w:val="left" w:pos="2900"/>
        <w:tab w:val="left" w:pos="4430"/>
      </w:tabs>
      <w:spacing w:before="120"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2F3720"/>
    <w:rPr>
      <w:rFonts w:ascii="Arial" w:eastAsia="Times New Roman" w:hAnsi="Arial" w:cs="Times New Roman"/>
      <w:sz w:val="18"/>
      <w:szCs w:val="20"/>
    </w:rPr>
  </w:style>
  <w:style w:type="paragraph" w:customStyle="1" w:styleId="Default">
    <w:name w:val="Default"/>
    <w:rsid w:val="002F37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A6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B1B9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E00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tionalbenefits@medavie.bluecros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Medavie Blue Cross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Donato, Jaime</dc:creator>
  <cp:lastModifiedBy>Robichaud, Phil</cp:lastModifiedBy>
  <cp:revision>19</cp:revision>
  <dcterms:created xsi:type="dcterms:W3CDTF">2019-06-17T14:03:00Z</dcterms:created>
  <dcterms:modified xsi:type="dcterms:W3CDTF">2019-07-08T14:30:00Z</dcterms:modified>
</cp:coreProperties>
</file>